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B843D" w14:textId="77777777" w:rsidR="0033361E" w:rsidRDefault="009A7837" w:rsidP="009A7837">
      <w:pPr>
        <w:spacing w:line="600" w:lineRule="exact"/>
        <w:ind w:firstLineChars="200" w:firstLine="880"/>
        <w:jc w:val="center"/>
        <w:rPr>
          <w:rFonts w:ascii="方正小标宋简体" w:eastAsia="方正小标宋简体" w:hAnsi="方正小标宋简体" w:cs="仿宋_GB2312"/>
          <w:sz w:val="44"/>
          <w:szCs w:val="44"/>
        </w:rPr>
      </w:pPr>
      <w:r w:rsidRPr="009A7837">
        <w:rPr>
          <w:rFonts w:ascii="方正小标宋简体" w:eastAsia="方正小标宋简体" w:hAnsi="方正小标宋简体" w:cs="仿宋_GB2312" w:hint="eastAsia"/>
          <w:sz w:val="44"/>
          <w:szCs w:val="44"/>
        </w:rPr>
        <w:t>广州城市理工学院本科教学工作</w:t>
      </w:r>
    </w:p>
    <w:p w14:paraId="2C4B135F" w14:textId="5CBC4DA4" w:rsidR="009A7837" w:rsidRPr="009A7837" w:rsidRDefault="009A7837" w:rsidP="009A7837">
      <w:pPr>
        <w:spacing w:line="600" w:lineRule="exact"/>
        <w:ind w:firstLineChars="200" w:firstLine="880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 w:rsidRPr="009A7837">
        <w:rPr>
          <w:rFonts w:ascii="方正小标宋简体" w:eastAsia="方正小标宋简体" w:hAnsi="方正小标宋简体" w:cs="仿宋_GB2312" w:hint="eastAsia"/>
          <w:sz w:val="44"/>
          <w:szCs w:val="44"/>
        </w:rPr>
        <w:t>合格评估支撑材料格式要求</w:t>
      </w:r>
    </w:p>
    <w:p w14:paraId="73E9ABB6" w14:textId="77777777" w:rsidR="009A7837" w:rsidRDefault="009A7837" w:rsidP="000E6DA3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</w:p>
    <w:p w14:paraId="6766EACC" w14:textId="2789FE33" w:rsidR="000E6DA3" w:rsidRPr="009A7837" w:rsidRDefault="009A7837" w:rsidP="000E6DA3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9A7837">
        <w:rPr>
          <w:rFonts w:ascii="黑体" w:eastAsia="黑体" w:hAnsi="黑体" w:cs="Times New Roman" w:hint="eastAsia"/>
          <w:sz w:val="32"/>
          <w:szCs w:val="32"/>
        </w:rPr>
        <w:t>一、</w:t>
      </w:r>
      <w:r w:rsidR="000E6DA3" w:rsidRPr="009A7837">
        <w:rPr>
          <w:rFonts w:ascii="黑体" w:eastAsia="黑体" w:hAnsi="黑体" w:cs="Times New Roman" w:hint="eastAsia"/>
          <w:sz w:val="32"/>
          <w:szCs w:val="32"/>
        </w:rPr>
        <w:t>文字的格式</w:t>
      </w:r>
    </w:p>
    <w:p w14:paraId="724A932F" w14:textId="77777777" w:rsidR="000E6DA3" w:rsidRPr="0064496F" w:rsidRDefault="000E6DA3" w:rsidP="000E6DA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4496F">
        <w:rPr>
          <w:rFonts w:ascii="Times New Roman" w:eastAsia="仿宋_GB2312" w:hAnsi="Times New Roman" w:cs="Times New Roman" w:hint="eastAsia"/>
          <w:sz w:val="32"/>
          <w:szCs w:val="32"/>
        </w:rPr>
        <w:t>文字材料均采用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Word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文档格式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31FD74AD" w14:textId="3F914E99" w:rsidR="000E6DA3" w:rsidRPr="0064496F" w:rsidRDefault="000E6DA3" w:rsidP="000E6DA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4496F">
        <w:rPr>
          <w:rFonts w:ascii="Times New Roman" w:eastAsia="仿宋_GB2312" w:hAnsi="Times New Roman" w:cs="Times New Roman"/>
          <w:sz w:val="32"/>
          <w:szCs w:val="32"/>
        </w:rPr>
        <w:t>1.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标题：标题用方正小标宋简体二号，正文一级标题用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三号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黑体，二级标题用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三号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楷体，三级标题用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三号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仿宋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GB</w:t>
      </w:r>
      <w:r w:rsidR="009A7837">
        <w:rPr>
          <w:rFonts w:ascii="Times New Roman" w:eastAsia="仿宋_GB2312" w:hAnsi="Times New Roman" w:cs="Times New Roman"/>
          <w:sz w:val="32"/>
          <w:szCs w:val="32"/>
        </w:rPr>
        <w:t>_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2312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加粗。标题的结构层次序数，第一层为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一、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，第二层为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（一）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，第三层为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“1.”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，第四层为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1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，第五层为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4496F">
        <w:rPr>
          <w:rFonts w:ascii="宋体" w:eastAsia="宋体" w:hAnsi="宋体" w:cs="宋体" w:hint="eastAsia"/>
          <w:sz w:val="32"/>
          <w:szCs w:val="32"/>
        </w:rPr>
        <w:t>①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。所有标题独立成行，不加标点。</w:t>
      </w:r>
    </w:p>
    <w:p w14:paraId="6371DB66" w14:textId="32FF79FB" w:rsidR="000E6DA3" w:rsidRPr="0064496F" w:rsidRDefault="000E6DA3" w:rsidP="000E6DA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4496F">
        <w:rPr>
          <w:rFonts w:ascii="Times New Roman" w:eastAsia="仿宋_GB2312" w:hAnsi="Times New Roman" w:cs="Times New Roman"/>
          <w:sz w:val="32"/>
          <w:szCs w:val="32"/>
        </w:rPr>
        <w:t>2.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正文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: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正文字号为三号，除标题外均用仿宋</w:t>
      </w:r>
      <w:r w:rsidR="009A7837" w:rsidRPr="0064496F">
        <w:rPr>
          <w:rFonts w:ascii="Times New Roman" w:eastAsia="仿宋_GB2312" w:hAnsi="Times New Roman" w:cs="Times New Roman"/>
          <w:sz w:val="32"/>
          <w:szCs w:val="32"/>
        </w:rPr>
        <w:t>GB</w:t>
      </w:r>
      <w:r w:rsidR="009A7837">
        <w:rPr>
          <w:rFonts w:ascii="Times New Roman" w:eastAsia="仿宋_GB2312" w:hAnsi="Times New Roman" w:cs="Times New Roman"/>
          <w:sz w:val="32"/>
          <w:szCs w:val="32"/>
        </w:rPr>
        <w:t>_</w:t>
      </w:r>
      <w:r w:rsidR="009A7837" w:rsidRPr="0064496F">
        <w:rPr>
          <w:rFonts w:ascii="Times New Roman" w:eastAsia="仿宋_GB2312" w:hAnsi="Times New Roman" w:cs="Times New Roman"/>
          <w:sz w:val="32"/>
          <w:szCs w:val="32"/>
        </w:rPr>
        <w:t>2312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。段落首行左缩进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2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个汉字符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，行距原则上为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磅。</w:t>
      </w:r>
    </w:p>
    <w:p w14:paraId="21FACDFE" w14:textId="77777777" w:rsidR="000E6DA3" w:rsidRPr="0064496F" w:rsidRDefault="000E6DA3" w:rsidP="000E6DA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4496F">
        <w:rPr>
          <w:rFonts w:ascii="Times New Roman" w:eastAsia="仿宋_GB2312" w:hAnsi="Times New Roman" w:cs="Times New Roman"/>
          <w:sz w:val="32"/>
          <w:szCs w:val="32"/>
        </w:rPr>
        <w:t>3.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落款：凡不需加盖公章的材料应在正文右下方落款处署成文单位全称，字体同正文，在下一行相应处标识成文日期（使用阿拉伯数字年、月、日）。</w:t>
      </w:r>
    </w:p>
    <w:p w14:paraId="2DBD5F5E" w14:textId="77777777" w:rsidR="000E6DA3" w:rsidRPr="0064496F" w:rsidRDefault="000E6DA3" w:rsidP="000E6DA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4496F">
        <w:rPr>
          <w:rFonts w:ascii="Times New Roman" w:eastAsia="仿宋_GB2312" w:hAnsi="Times New Roman" w:cs="Times New Roman"/>
          <w:sz w:val="32"/>
          <w:szCs w:val="32"/>
        </w:rPr>
        <w:t>4.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材料用纸：采用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A4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纸型（所有复印件也统一使用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A4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纸型），左侧装订，页码位于右下角。</w:t>
      </w:r>
    </w:p>
    <w:p w14:paraId="550067AC" w14:textId="1CEC502C" w:rsidR="000E6DA3" w:rsidRPr="009A7837" w:rsidRDefault="00062454" w:rsidP="000E6DA3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</w:t>
      </w:r>
      <w:r w:rsidR="000E6DA3" w:rsidRPr="009A7837">
        <w:rPr>
          <w:rFonts w:ascii="黑体" w:eastAsia="黑体" w:hAnsi="黑体" w:cs="Times New Roman" w:hint="eastAsia"/>
          <w:sz w:val="32"/>
          <w:szCs w:val="32"/>
        </w:rPr>
        <w:t>数据表格的格式</w:t>
      </w:r>
    </w:p>
    <w:p w14:paraId="0B96191D" w14:textId="6DFAEB16" w:rsidR="000E6DA3" w:rsidRPr="0064496F" w:rsidRDefault="000E6DA3" w:rsidP="000E6DA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4496F">
        <w:rPr>
          <w:rFonts w:ascii="Times New Roman" w:eastAsia="仿宋_GB2312" w:hAnsi="Times New Roman" w:cs="Times New Roman" w:hint="eastAsia"/>
          <w:sz w:val="32"/>
          <w:szCs w:val="32"/>
        </w:rPr>
        <w:t>表格居中打印，表名置于表的上方，宋体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小四</w:t>
      </w:r>
      <w:r w:rsidRPr="0064496F">
        <w:rPr>
          <w:rFonts w:ascii="Times New Roman" w:eastAsia="仿宋_GB2312" w:hAnsi="Times New Roman" w:cs="Times New Roman" w:hint="eastAsia"/>
          <w:sz w:val="32"/>
          <w:szCs w:val="32"/>
        </w:rPr>
        <w:t>号</w:t>
      </w:r>
      <w:r w:rsidR="009A7837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64496F">
        <w:rPr>
          <w:rFonts w:ascii="Times New Roman" w:eastAsia="仿宋_GB2312" w:hAnsi="Times New Roman" w:cs="Times New Roman" w:hint="eastAsia"/>
          <w:sz w:val="32"/>
          <w:szCs w:val="32"/>
        </w:rPr>
        <w:t>居中，表格内文字为宋体，大小根据表的内容自行调整。表格分页打印需添加表头。表中无内容的一律空白，表内数字或文字有连续重复，不能用“同上”“同左”等字样。表格类统计材料要有单位盖章、制表人和审核人的签字以及填表日期。</w:t>
      </w:r>
    </w:p>
    <w:p w14:paraId="184E2908" w14:textId="2F2589BE" w:rsidR="000E6DA3" w:rsidRPr="009A7837" w:rsidRDefault="00062454" w:rsidP="000E6DA3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三、</w:t>
      </w:r>
      <w:r w:rsidR="000E6DA3" w:rsidRPr="009A7837">
        <w:rPr>
          <w:rFonts w:ascii="黑体" w:eastAsia="黑体" w:hAnsi="黑体" w:cs="Times New Roman" w:hint="eastAsia"/>
          <w:sz w:val="32"/>
          <w:szCs w:val="32"/>
        </w:rPr>
        <w:t>图片的格式</w:t>
      </w:r>
    </w:p>
    <w:p w14:paraId="0988D3ED" w14:textId="77777777" w:rsidR="000E6DA3" w:rsidRPr="0064496F" w:rsidRDefault="000E6DA3" w:rsidP="000E6DA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4496F">
        <w:rPr>
          <w:rFonts w:ascii="Times New Roman" w:eastAsia="仿宋_GB2312" w:hAnsi="Times New Roman" w:cs="Times New Roman" w:hint="eastAsia"/>
          <w:sz w:val="32"/>
          <w:szCs w:val="32"/>
        </w:rPr>
        <w:t>图片清晰工整，图名置于图的下方，宋体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小四号</w:t>
      </w:r>
      <w:r w:rsidRPr="0064496F">
        <w:rPr>
          <w:rFonts w:ascii="Times New Roman" w:eastAsia="仿宋_GB2312" w:hAnsi="Times New Roman" w:cs="Times New Roman" w:hint="eastAsia"/>
          <w:sz w:val="32"/>
          <w:szCs w:val="32"/>
        </w:rPr>
        <w:t>，居中，单倍行距。</w:t>
      </w:r>
    </w:p>
    <w:p w14:paraId="6136F187" w14:textId="2E399683" w:rsidR="000E6DA3" w:rsidRPr="009A7837" w:rsidRDefault="00062454" w:rsidP="000E6DA3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</w:t>
      </w:r>
      <w:r w:rsidR="000E6DA3" w:rsidRPr="009A7837">
        <w:rPr>
          <w:rFonts w:ascii="黑体" w:eastAsia="黑体" w:hAnsi="黑体" w:cs="Times New Roman" w:hint="eastAsia"/>
          <w:sz w:val="32"/>
          <w:szCs w:val="32"/>
        </w:rPr>
        <w:t>目录的格式</w:t>
      </w:r>
    </w:p>
    <w:p w14:paraId="13DCBE5C" w14:textId="52CCA2E4" w:rsidR="000E6DA3" w:rsidRPr="0064496F" w:rsidRDefault="000E6DA3" w:rsidP="000E6DA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4496F">
        <w:rPr>
          <w:rFonts w:ascii="Times New Roman" w:eastAsia="仿宋_GB2312" w:hAnsi="Times New Roman" w:cs="Times New Roman" w:hint="eastAsia"/>
          <w:sz w:val="32"/>
          <w:szCs w:val="32"/>
        </w:rPr>
        <w:t>目录表格外大标题“</w:t>
      </w:r>
      <w:bookmarkStart w:id="0" w:name="_Hlk154389800"/>
      <w:r w:rsidRPr="0064496F">
        <w:rPr>
          <w:rFonts w:ascii="Times New Roman" w:eastAsia="仿宋_GB2312" w:hAnsi="Times New Roman" w:cs="Times New Roman" w:hint="eastAsia"/>
          <w:sz w:val="32"/>
          <w:szCs w:val="32"/>
        </w:rPr>
        <w:t>卷内材料目录</w:t>
      </w:r>
      <w:bookmarkEnd w:id="0"/>
      <w:r w:rsidRPr="0064496F">
        <w:rPr>
          <w:rFonts w:ascii="Times New Roman" w:eastAsia="仿宋_GB2312" w:hAnsi="Times New Roman" w:cs="Times New Roman" w:hint="eastAsia"/>
          <w:sz w:val="32"/>
          <w:szCs w:val="32"/>
        </w:rPr>
        <w:t>”六字用二号</w:t>
      </w:r>
      <w:r w:rsidR="009A7837">
        <w:rPr>
          <w:rFonts w:ascii="Times New Roman" w:eastAsia="仿宋_GB2312" w:hAnsi="Times New Roman" w:cs="Times New Roman" w:hint="eastAsia"/>
          <w:sz w:val="32"/>
          <w:szCs w:val="32"/>
        </w:rPr>
        <w:t>字，黑</w:t>
      </w:r>
      <w:r w:rsidRPr="0064496F">
        <w:rPr>
          <w:rFonts w:ascii="Times New Roman" w:eastAsia="仿宋_GB2312" w:hAnsi="Times New Roman" w:cs="Times New Roman" w:hint="eastAsia"/>
          <w:sz w:val="32"/>
          <w:szCs w:val="32"/>
        </w:rPr>
        <w:t>体加粗；标题栏用四号字，黑体加粗。目录内容中综述标题小四号字宋体加粗，其他材料目录用宋体小四号字。</w:t>
      </w:r>
    </w:p>
    <w:p w14:paraId="167F7BA2" w14:textId="45AB1EB4" w:rsidR="000E6DA3" w:rsidRPr="009A7837" w:rsidRDefault="00062454" w:rsidP="000E6DA3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五、</w:t>
      </w:r>
      <w:r w:rsidR="000E6DA3" w:rsidRPr="009A7837">
        <w:rPr>
          <w:rFonts w:ascii="黑体" w:eastAsia="黑体" w:hAnsi="黑体" w:cs="Times New Roman" w:hint="eastAsia"/>
          <w:sz w:val="32"/>
          <w:szCs w:val="32"/>
        </w:rPr>
        <w:t>度量单位及文本中的数字</w:t>
      </w:r>
    </w:p>
    <w:p w14:paraId="33B6AFC6" w14:textId="77777777" w:rsidR="000E6DA3" w:rsidRPr="0064496F" w:rsidRDefault="000E6DA3" w:rsidP="000E6DA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4496F">
        <w:rPr>
          <w:rFonts w:ascii="Times New Roman" w:eastAsia="仿宋_GB2312" w:hAnsi="Times New Roman" w:cs="Times New Roman"/>
          <w:sz w:val="32"/>
          <w:szCs w:val="32"/>
        </w:rPr>
        <w:t>1.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材料中所出现的度量单位要按国际标准度量单位，量词应统一，如面积用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平方米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，图书用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册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，计算机用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台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，座位用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个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等。</w:t>
      </w:r>
    </w:p>
    <w:p w14:paraId="02820212" w14:textId="77777777" w:rsidR="000E6DA3" w:rsidRPr="0064496F" w:rsidRDefault="000E6DA3" w:rsidP="000E6DA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4496F">
        <w:rPr>
          <w:rFonts w:ascii="Times New Roman" w:eastAsia="仿宋_GB2312" w:hAnsi="Times New Roman" w:cs="Times New Roman"/>
          <w:sz w:val="32"/>
          <w:szCs w:val="32"/>
        </w:rPr>
        <w:t>2.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小数点后面统一保留两位有效数字。</w:t>
      </w:r>
    </w:p>
    <w:p w14:paraId="5096166C" w14:textId="77777777" w:rsidR="000E6DA3" w:rsidRPr="0064496F" w:rsidRDefault="000E6DA3" w:rsidP="000E6DA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4496F">
        <w:rPr>
          <w:rFonts w:ascii="Times New Roman" w:eastAsia="仿宋_GB2312" w:hAnsi="Times New Roman" w:cs="Times New Roman"/>
          <w:sz w:val="32"/>
          <w:szCs w:val="32"/>
        </w:rPr>
        <w:t>3.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文本中出现的两位及其以上数字统一用阿拉伯数字表示，年份日期也使用阿拉伯数字，不能简化（如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12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月，不能写为二零二一年十二月或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21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12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月）。</w:t>
      </w:r>
    </w:p>
    <w:p w14:paraId="28E71BAF" w14:textId="052217B2" w:rsidR="000E6DA3" w:rsidRPr="009A7837" w:rsidRDefault="00062454" w:rsidP="000E6DA3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六、</w:t>
      </w:r>
      <w:r w:rsidR="000E6DA3" w:rsidRPr="009A7837">
        <w:rPr>
          <w:rFonts w:ascii="黑体" w:eastAsia="黑体" w:hAnsi="黑体" w:cs="Times New Roman" w:hint="eastAsia"/>
          <w:sz w:val="32"/>
          <w:szCs w:val="32"/>
        </w:rPr>
        <w:t>附件</w:t>
      </w:r>
    </w:p>
    <w:p w14:paraId="451DC903" w14:textId="77777777" w:rsidR="000E6DA3" w:rsidRPr="0064496F" w:rsidRDefault="000E6DA3" w:rsidP="000E6DA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4496F">
        <w:rPr>
          <w:rFonts w:ascii="Times New Roman" w:eastAsia="仿宋_GB2312" w:hAnsi="Times New Roman" w:cs="Times New Roman" w:hint="eastAsia"/>
          <w:sz w:val="32"/>
          <w:szCs w:val="32"/>
        </w:rPr>
        <w:t>文件资料如有附件，在正文下空一行，左空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2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个字符，用小四号宋体标识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，后标全角冒号和名称。附件如有序号使用阿拉伯数字（如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附件：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1.xxxx”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），附件名称后不加标点符号。</w:t>
      </w:r>
    </w:p>
    <w:p w14:paraId="22B55A06" w14:textId="69E2F333" w:rsidR="000E6DA3" w:rsidRPr="009A7837" w:rsidRDefault="00062454" w:rsidP="000E6DA3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七、</w:t>
      </w:r>
      <w:r w:rsidR="000E6DA3" w:rsidRPr="009A7837">
        <w:rPr>
          <w:rFonts w:ascii="黑体" w:eastAsia="黑体" w:hAnsi="黑体" w:cs="Times New Roman" w:hint="eastAsia"/>
          <w:sz w:val="32"/>
          <w:szCs w:val="32"/>
        </w:rPr>
        <w:t>照片材料</w:t>
      </w:r>
    </w:p>
    <w:p w14:paraId="224B5B2B" w14:textId="77777777" w:rsidR="000E6DA3" w:rsidRPr="0064496F" w:rsidRDefault="000E6DA3" w:rsidP="000E6DA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4496F">
        <w:rPr>
          <w:rFonts w:ascii="Times New Roman" w:eastAsia="仿宋_GB2312" w:hAnsi="Times New Roman" w:cs="Times New Roman" w:hint="eastAsia"/>
          <w:sz w:val="32"/>
          <w:szCs w:val="32"/>
        </w:rPr>
        <w:t>照片材料分类装袋或装册，并简要注明：时间、地点、人物、内容、摄影者等信息。</w:t>
      </w:r>
    </w:p>
    <w:p w14:paraId="3FF542EF" w14:textId="27FCB389" w:rsidR="000E6DA3" w:rsidRPr="009A7837" w:rsidRDefault="00062454" w:rsidP="000E6DA3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八、</w:t>
      </w:r>
      <w:r w:rsidR="000E6DA3" w:rsidRPr="009A7837">
        <w:rPr>
          <w:rFonts w:ascii="黑体" w:eastAsia="黑体" w:hAnsi="黑体" w:cs="Times New Roman" w:hint="eastAsia"/>
          <w:sz w:val="32"/>
          <w:szCs w:val="32"/>
        </w:rPr>
        <w:t>实物材料</w:t>
      </w:r>
    </w:p>
    <w:p w14:paraId="3F159B26" w14:textId="77777777" w:rsidR="000E6DA3" w:rsidRPr="0064496F" w:rsidRDefault="000E6DA3" w:rsidP="000E6DA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4496F">
        <w:rPr>
          <w:rFonts w:ascii="Times New Roman" w:eastAsia="仿宋_GB2312" w:hAnsi="Times New Roman" w:cs="Times New Roman" w:hint="eastAsia"/>
          <w:sz w:val="32"/>
          <w:szCs w:val="32"/>
        </w:rPr>
        <w:t>实物材料（如获奖作品、科技作品等）须拍制照片，列出清单。实物暂由有关部门陈列保管。</w:t>
      </w:r>
    </w:p>
    <w:p w14:paraId="3AEDCFDB" w14:textId="2991E270" w:rsidR="000E6DA3" w:rsidRPr="009A7837" w:rsidRDefault="00062454" w:rsidP="000E6DA3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九、</w:t>
      </w:r>
      <w:r w:rsidR="000E6DA3" w:rsidRPr="009A7837">
        <w:rPr>
          <w:rFonts w:ascii="黑体" w:eastAsia="黑体" w:hAnsi="黑体" w:cs="Times New Roman" w:hint="eastAsia"/>
          <w:sz w:val="32"/>
          <w:szCs w:val="32"/>
        </w:rPr>
        <w:t>证书、奖状、聘书等</w:t>
      </w:r>
    </w:p>
    <w:p w14:paraId="504BD03C" w14:textId="77777777" w:rsidR="000E6DA3" w:rsidRPr="0064496F" w:rsidRDefault="000E6DA3" w:rsidP="000E6DA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4496F">
        <w:rPr>
          <w:rFonts w:ascii="Times New Roman" w:eastAsia="仿宋_GB2312" w:hAnsi="Times New Roman" w:cs="Times New Roman" w:hint="eastAsia"/>
          <w:sz w:val="32"/>
          <w:szCs w:val="32"/>
        </w:rPr>
        <w:t>校级以上证书、奖状、聘书等将原件扫描、照相后制作成电子文档存档，并注明形成时间、内容（名称）、作者及颁发单位。另用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A4</w:t>
      </w:r>
      <w:r w:rsidRPr="0064496F">
        <w:rPr>
          <w:rFonts w:ascii="Times New Roman" w:eastAsia="仿宋_GB2312" w:hAnsi="Times New Roman" w:cs="Times New Roman"/>
          <w:sz w:val="32"/>
          <w:szCs w:val="32"/>
        </w:rPr>
        <w:t>纸打印，以便与相关材料配套。</w:t>
      </w:r>
    </w:p>
    <w:p w14:paraId="0780792C" w14:textId="24D0E6BD" w:rsidR="000E6DA3" w:rsidRPr="009A7837" w:rsidRDefault="00062454" w:rsidP="000E6DA3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十、</w:t>
      </w:r>
      <w:r w:rsidR="000E6DA3" w:rsidRPr="009A7837">
        <w:rPr>
          <w:rFonts w:ascii="黑体" w:eastAsia="黑体" w:hAnsi="黑体" w:cs="Times New Roman" w:hint="eastAsia"/>
          <w:sz w:val="32"/>
          <w:szCs w:val="32"/>
        </w:rPr>
        <w:t>录音、录像材料</w:t>
      </w:r>
    </w:p>
    <w:p w14:paraId="66B54B9F" w14:textId="77777777" w:rsidR="000E6DA3" w:rsidRPr="0064496F" w:rsidRDefault="000E6DA3" w:rsidP="000E6DA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4496F">
        <w:rPr>
          <w:rFonts w:ascii="Times New Roman" w:eastAsia="仿宋_GB2312" w:hAnsi="Times New Roman" w:cs="Times New Roman" w:hint="eastAsia"/>
          <w:sz w:val="32"/>
          <w:szCs w:val="32"/>
        </w:rPr>
        <w:t>录音、录像材料要注明内容、录音（像）时间、录音（像）人、带长（分钟），并妥善保存。</w:t>
      </w:r>
    </w:p>
    <w:p w14:paraId="5CFD9CF9" w14:textId="77777777" w:rsidR="00E21BD0" w:rsidRPr="000E6DA3" w:rsidRDefault="00E21BD0"/>
    <w:sectPr w:rsidR="00E21BD0" w:rsidRPr="000E6DA3" w:rsidSect="00433A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D0F80" w14:textId="77777777" w:rsidR="007C1A51" w:rsidRDefault="007C1A51" w:rsidP="00433AB0">
      <w:r>
        <w:separator/>
      </w:r>
    </w:p>
  </w:endnote>
  <w:endnote w:type="continuationSeparator" w:id="0">
    <w:p w14:paraId="31501A34" w14:textId="77777777" w:rsidR="007C1A51" w:rsidRDefault="007C1A51" w:rsidP="0043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29209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690EB3F" w14:textId="19EBC148" w:rsidR="00433AB0" w:rsidRPr="00433AB0" w:rsidRDefault="00433AB0">
        <w:pPr>
          <w:pStyle w:val="a5"/>
          <w:rPr>
            <w:rFonts w:ascii="Times New Roman" w:hAnsi="Times New Roman" w:cs="Times New Roman"/>
            <w:sz w:val="28"/>
            <w:szCs w:val="28"/>
          </w:rPr>
        </w:pPr>
        <w:r w:rsidRPr="00433AB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33AB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33AB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433AB0"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 w:rsidRPr="00433AB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84564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5C27896" w14:textId="6E73DC5A" w:rsidR="00433AB0" w:rsidRPr="00433AB0" w:rsidRDefault="00433AB0" w:rsidP="00433AB0">
        <w:pPr>
          <w:pStyle w:val="a5"/>
          <w:jc w:val="right"/>
          <w:rPr>
            <w:rFonts w:ascii="Times New Roman" w:hAnsi="Times New Roman" w:cs="Times New Roman" w:hint="eastAsia"/>
            <w:sz w:val="28"/>
            <w:szCs w:val="28"/>
          </w:rPr>
        </w:pPr>
        <w:r w:rsidRPr="00530C7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30C7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30C75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- 1 -</w:t>
        </w:r>
        <w:r w:rsidRPr="00530C7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69B32" w14:textId="77777777" w:rsidR="00433AB0" w:rsidRDefault="00433A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97613" w14:textId="77777777" w:rsidR="007C1A51" w:rsidRDefault="007C1A51" w:rsidP="00433AB0">
      <w:r>
        <w:separator/>
      </w:r>
    </w:p>
  </w:footnote>
  <w:footnote w:type="continuationSeparator" w:id="0">
    <w:p w14:paraId="175464C9" w14:textId="77777777" w:rsidR="007C1A51" w:rsidRDefault="007C1A51" w:rsidP="00433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22C9" w14:textId="77777777" w:rsidR="00433AB0" w:rsidRDefault="00433A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65B8F" w14:textId="77777777" w:rsidR="00433AB0" w:rsidRDefault="00433A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C2437" w14:textId="77777777" w:rsidR="00433AB0" w:rsidRDefault="00433A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A3"/>
    <w:rsid w:val="00062454"/>
    <w:rsid w:val="000E6DA3"/>
    <w:rsid w:val="0033361E"/>
    <w:rsid w:val="00433AB0"/>
    <w:rsid w:val="007C1A51"/>
    <w:rsid w:val="009A7837"/>
    <w:rsid w:val="00E2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834EE"/>
  <w15:chartTrackingRefBased/>
  <w15:docId w15:val="{F6644B33-E9E1-493F-956F-4861487D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D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AB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3A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3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3A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 实践</dc:creator>
  <cp:keywords/>
  <dc:description/>
  <cp:lastModifiedBy>海燕 谢</cp:lastModifiedBy>
  <cp:revision>4</cp:revision>
  <dcterms:created xsi:type="dcterms:W3CDTF">2023-12-25T01:12:00Z</dcterms:created>
  <dcterms:modified xsi:type="dcterms:W3CDTF">2023-12-25T09:04:00Z</dcterms:modified>
</cp:coreProperties>
</file>